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AB4E1" w14:textId="3DE7A97E" w:rsidR="00826A22" w:rsidRPr="00E45297" w:rsidRDefault="00E45297" w:rsidP="00826A22">
      <w:pPr>
        <w:jc w:val="center"/>
        <w:rPr>
          <w:b/>
          <w:bCs/>
        </w:rPr>
      </w:pPr>
      <w:r>
        <w:rPr>
          <w:b/>
          <w:bCs/>
        </w:rPr>
        <w:t>PSHE 202</w:t>
      </w:r>
      <w:r w:rsidR="00826A22">
        <w:rPr>
          <w:b/>
          <w:bCs/>
        </w:rPr>
        <w:t>6</w:t>
      </w:r>
      <w:r>
        <w:rPr>
          <w:b/>
          <w:bCs/>
        </w:rPr>
        <w:t>/2</w:t>
      </w:r>
      <w:r w:rsidR="00826A22">
        <w:rPr>
          <w:b/>
          <w:bCs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4"/>
        <w:gridCol w:w="3629"/>
      </w:tblGrid>
      <w:tr w:rsidR="00E45297" w14:paraId="13C70D8C" w14:textId="77777777" w:rsidTr="00E45297">
        <w:trPr>
          <w:trHeight w:val="700"/>
        </w:trPr>
        <w:tc>
          <w:tcPr>
            <w:tcW w:w="3344" w:type="dxa"/>
          </w:tcPr>
          <w:p w14:paraId="1B5E9087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Wrens</w:t>
            </w:r>
          </w:p>
          <w:p w14:paraId="3C618210" w14:textId="441C990B" w:rsidR="00E45297" w:rsidRPr="00E45297" w:rsidRDefault="00E45297" w:rsidP="00E45297">
            <w:pPr>
              <w:jc w:val="center"/>
            </w:pPr>
            <w:r>
              <w:t>(EYFS)</w:t>
            </w:r>
          </w:p>
        </w:tc>
        <w:tc>
          <w:tcPr>
            <w:tcW w:w="3629" w:type="dxa"/>
          </w:tcPr>
          <w:p w14:paraId="2009AA68" w14:textId="77777777" w:rsidR="00E45297" w:rsidRDefault="00E45297" w:rsidP="00E45297">
            <w:pPr>
              <w:jc w:val="center"/>
              <w:rPr>
                <w:b/>
                <w:bCs/>
              </w:rPr>
            </w:pPr>
          </w:p>
          <w:p w14:paraId="03C76700" w14:textId="1F9F8943" w:rsidR="00E45297" w:rsidRPr="00E45297" w:rsidRDefault="00E45297" w:rsidP="00E45297">
            <w:pPr>
              <w:jc w:val="center"/>
            </w:pPr>
            <w:r>
              <w:t>Age 4-5</w:t>
            </w:r>
          </w:p>
        </w:tc>
      </w:tr>
      <w:tr w:rsidR="00E45297" w14:paraId="360F5629" w14:textId="77777777" w:rsidTr="00E45297">
        <w:trPr>
          <w:trHeight w:val="700"/>
        </w:trPr>
        <w:tc>
          <w:tcPr>
            <w:tcW w:w="3344" w:type="dxa"/>
          </w:tcPr>
          <w:p w14:paraId="5407AF2C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Robins</w:t>
            </w:r>
          </w:p>
          <w:p w14:paraId="565F5D38" w14:textId="24F5E393" w:rsidR="00E45297" w:rsidRPr="00E45297" w:rsidRDefault="00E45297" w:rsidP="00E45297">
            <w:pPr>
              <w:jc w:val="center"/>
            </w:pPr>
            <w:r>
              <w:t>(Year 1/2)</w:t>
            </w:r>
          </w:p>
        </w:tc>
        <w:tc>
          <w:tcPr>
            <w:tcW w:w="3629" w:type="dxa"/>
          </w:tcPr>
          <w:p w14:paraId="280C44C5" w14:textId="77777777" w:rsidR="00E45297" w:rsidRPr="00E45297" w:rsidRDefault="00E45297" w:rsidP="00E45297">
            <w:pPr>
              <w:jc w:val="center"/>
            </w:pPr>
          </w:p>
          <w:p w14:paraId="23881160" w14:textId="5BB27C6E" w:rsidR="00E45297" w:rsidRPr="00E45297" w:rsidRDefault="00E45297" w:rsidP="00E45297">
            <w:pPr>
              <w:jc w:val="center"/>
            </w:pPr>
            <w:r w:rsidRPr="00E45297">
              <w:t xml:space="preserve">Age </w:t>
            </w:r>
            <w:r w:rsidR="00826A22">
              <w:t>6-7</w:t>
            </w:r>
          </w:p>
        </w:tc>
      </w:tr>
      <w:tr w:rsidR="00E45297" w14:paraId="48187F41" w14:textId="77777777" w:rsidTr="00E45297">
        <w:trPr>
          <w:trHeight w:val="730"/>
        </w:trPr>
        <w:tc>
          <w:tcPr>
            <w:tcW w:w="3344" w:type="dxa"/>
          </w:tcPr>
          <w:p w14:paraId="0E835790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Kingfishers</w:t>
            </w:r>
          </w:p>
          <w:p w14:paraId="056924E9" w14:textId="3B9EEAD3" w:rsidR="00E45297" w:rsidRPr="00E45297" w:rsidRDefault="00E45297" w:rsidP="00E45297">
            <w:pPr>
              <w:jc w:val="center"/>
            </w:pPr>
            <w:r>
              <w:t>(Year 3/4)</w:t>
            </w:r>
          </w:p>
        </w:tc>
        <w:tc>
          <w:tcPr>
            <w:tcW w:w="3629" w:type="dxa"/>
          </w:tcPr>
          <w:p w14:paraId="0BCF59A6" w14:textId="77777777" w:rsidR="00E45297" w:rsidRPr="00E45297" w:rsidRDefault="00E45297" w:rsidP="00E45297">
            <w:pPr>
              <w:jc w:val="center"/>
            </w:pPr>
          </w:p>
          <w:p w14:paraId="2DB9B319" w14:textId="0E466F8A" w:rsidR="00E45297" w:rsidRPr="00E45297" w:rsidRDefault="00E45297" w:rsidP="00E45297">
            <w:pPr>
              <w:jc w:val="center"/>
            </w:pPr>
            <w:r w:rsidRPr="00E45297">
              <w:t xml:space="preserve">Age </w:t>
            </w:r>
            <w:r w:rsidR="00826A22">
              <w:t>7-8</w:t>
            </w:r>
          </w:p>
        </w:tc>
      </w:tr>
      <w:tr w:rsidR="00E45297" w14:paraId="3D2422E1" w14:textId="77777777" w:rsidTr="00E45297">
        <w:trPr>
          <w:trHeight w:val="700"/>
        </w:trPr>
        <w:tc>
          <w:tcPr>
            <w:tcW w:w="3344" w:type="dxa"/>
          </w:tcPr>
          <w:p w14:paraId="07ECCBBF" w14:textId="77777777" w:rsidR="00E45297" w:rsidRDefault="00E45297" w:rsidP="00E452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Eagles</w:t>
            </w:r>
          </w:p>
          <w:p w14:paraId="6ED6AACA" w14:textId="6A5E2306" w:rsidR="00E45297" w:rsidRPr="00E45297" w:rsidRDefault="00E45297" w:rsidP="00E45297">
            <w:pPr>
              <w:jc w:val="center"/>
            </w:pPr>
            <w:r>
              <w:t>(Year 5/6)</w:t>
            </w:r>
          </w:p>
        </w:tc>
        <w:tc>
          <w:tcPr>
            <w:tcW w:w="3629" w:type="dxa"/>
          </w:tcPr>
          <w:p w14:paraId="1A0C6D75" w14:textId="77777777" w:rsidR="00E45297" w:rsidRPr="00E45297" w:rsidRDefault="00E45297" w:rsidP="00E45297">
            <w:pPr>
              <w:jc w:val="center"/>
            </w:pPr>
          </w:p>
          <w:p w14:paraId="3C6300D8" w14:textId="5AA99263" w:rsidR="00E45297" w:rsidRPr="00E45297" w:rsidRDefault="00E45297" w:rsidP="00E45297">
            <w:pPr>
              <w:jc w:val="center"/>
            </w:pPr>
            <w:r w:rsidRPr="00E45297">
              <w:t xml:space="preserve">Age </w:t>
            </w:r>
            <w:r w:rsidR="00826A22">
              <w:t xml:space="preserve">9-10 </w:t>
            </w:r>
          </w:p>
        </w:tc>
      </w:tr>
    </w:tbl>
    <w:p w14:paraId="658333CA" w14:textId="26F40DE9" w:rsidR="00826A22" w:rsidRDefault="00826A22" w:rsidP="00826A22">
      <w:pPr>
        <w:rPr>
          <w:b/>
          <w:bCs/>
        </w:rPr>
      </w:pPr>
      <w:r>
        <w:rPr>
          <w:b/>
          <w:bCs/>
        </w:rPr>
        <w:t>(New Jigsaw 2026 plans in line with new curriculum updates)</w:t>
      </w:r>
    </w:p>
    <w:p w14:paraId="573FFC14" w14:textId="77777777" w:rsidR="00826A22" w:rsidRDefault="00E45297" w:rsidP="00E45297">
      <w:r>
        <w:t xml:space="preserve">Class teachers carefully check plans are appropriate for </w:t>
      </w:r>
      <w:r w:rsidR="005E4B81">
        <w:t xml:space="preserve">their </w:t>
      </w:r>
      <w:r>
        <w:t>children</w:t>
      </w:r>
      <w:r w:rsidR="005E4B81">
        <w:t>.</w:t>
      </w:r>
      <w:r w:rsidR="00826A22">
        <w:t xml:space="preserve"> </w:t>
      </w:r>
    </w:p>
    <w:p w14:paraId="656CF540" w14:textId="4B675BF7" w:rsidR="00E45297" w:rsidRPr="00E45297" w:rsidRDefault="00826A22" w:rsidP="00E45297">
      <w:r>
        <w:t>Kingfishers and Eagles to split year groups for changing me unit.</w:t>
      </w:r>
    </w:p>
    <w:sectPr w:rsidR="00E45297" w:rsidRPr="00E45297" w:rsidSect="00E452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297"/>
    <w:rsid w:val="005B435F"/>
    <w:rsid w:val="005E4B81"/>
    <w:rsid w:val="0062491B"/>
    <w:rsid w:val="00826A22"/>
    <w:rsid w:val="00A364A8"/>
    <w:rsid w:val="00B54BB3"/>
    <w:rsid w:val="00E45297"/>
    <w:rsid w:val="00E63388"/>
    <w:rsid w:val="00E8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C9A6F"/>
  <w15:chartTrackingRefBased/>
  <w15:docId w15:val="{6943268E-483D-4083-AEF8-4659F180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5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2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2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2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2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2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2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2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2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2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2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5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5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5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52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2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52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2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29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45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C0F84B-BA0C-47B9-A933-DD65B17854A6}"/>
</file>

<file path=customXml/itemProps2.xml><?xml version="1.0" encoding="utf-8"?>
<ds:datastoreItem xmlns:ds="http://schemas.openxmlformats.org/officeDocument/2006/customXml" ds:itemID="{3F9B145B-F3E2-4F73-9B61-756B39C9FB5A}"/>
</file>

<file path=customXml/itemProps3.xml><?xml version="1.0" encoding="utf-8"?>
<ds:datastoreItem xmlns:ds="http://schemas.openxmlformats.org/officeDocument/2006/customXml" ds:itemID="{37D3F954-B5B5-47B8-B353-34EFC400DB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Steggles</dc:creator>
  <cp:keywords/>
  <dc:description/>
  <cp:lastModifiedBy>Siobhan Steggles</cp:lastModifiedBy>
  <cp:revision>2</cp:revision>
  <dcterms:created xsi:type="dcterms:W3CDTF">2026-07-01T09:08:00Z</dcterms:created>
  <dcterms:modified xsi:type="dcterms:W3CDTF">2026-07-01T09:08:00Z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</Properties>
</file>